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5C6B" w14:textId="161625DA" w:rsidR="005262D5" w:rsidRPr="00C70977" w:rsidRDefault="00043293" w:rsidP="00942314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sv-SE"/>
        </w:rPr>
      </w:pPr>
      <w:r w:rsidRPr="00C70977">
        <w:rPr>
          <w:rFonts w:asciiTheme="majorBidi" w:hAnsiTheme="majorBidi" w:cstheme="majorBidi"/>
          <w:b/>
          <w:bCs/>
          <w:sz w:val="24"/>
          <w:szCs w:val="24"/>
          <w:u w:val="single"/>
          <w:lang w:val="sv-SE"/>
        </w:rPr>
        <w:t>SURAT PERJANJIAN</w:t>
      </w:r>
    </w:p>
    <w:p w14:paraId="4106AF06" w14:textId="77777777" w:rsidR="009228D5" w:rsidRDefault="00043293" w:rsidP="009228D5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  <w:lang w:val="sv-SE"/>
        </w:rPr>
      </w:pPr>
      <w:r w:rsidRPr="00C70977">
        <w:rPr>
          <w:rFonts w:asciiTheme="majorBidi" w:hAnsiTheme="majorBidi" w:cstheme="majorBidi"/>
          <w:sz w:val="24"/>
          <w:szCs w:val="24"/>
          <w:lang w:val="sv-SE"/>
        </w:rPr>
        <w:t>Nomor. 001/</w:t>
      </w:r>
      <w:r w:rsidR="00B40216" w:rsidRPr="00C70977">
        <w:rPr>
          <w:rFonts w:asciiTheme="majorBidi" w:hAnsiTheme="majorBidi" w:cstheme="majorBidi"/>
          <w:sz w:val="24"/>
          <w:szCs w:val="24"/>
          <w:lang w:val="sv-SE"/>
        </w:rPr>
        <w:t>A</w:t>
      </w:r>
      <w:r w:rsidRPr="00C70977">
        <w:rPr>
          <w:rFonts w:asciiTheme="majorBidi" w:hAnsiTheme="majorBidi" w:cstheme="majorBidi"/>
          <w:sz w:val="24"/>
          <w:szCs w:val="24"/>
          <w:lang w:val="sv-SE"/>
        </w:rPr>
        <w:t>/Tentang/DPM-U/UNHASY/II/2025</w:t>
      </w:r>
    </w:p>
    <w:p w14:paraId="1ED3C89A" w14:textId="43B2E4F7" w:rsidR="009228D5" w:rsidRPr="009228D5" w:rsidRDefault="009228D5" w:rsidP="009228D5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</w:rPr>
        <w:t>Unit: (Penggunaanya kondisional; bisa digunakan atau tidak)</w:t>
      </w:r>
    </w:p>
    <w:p w14:paraId="0CC7E93F" w14:textId="77777777" w:rsidR="00861D4C" w:rsidRPr="00C70977" w:rsidRDefault="00861D4C" w:rsidP="00942314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  <w:lang w:val="sv-SE"/>
        </w:rPr>
      </w:pPr>
    </w:p>
    <w:p w14:paraId="3ABC6D30" w14:textId="0398DBCC" w:rsidR="00043293" w:rsidRPr="00C70977" w:rsidRDefault="00043293" w:rsidP="00942314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70977">
        <w:rPr>
          <w:rFonts w:asciiTheme="majorBidi" w:hAnsiTheme="majorBidi" w:cstheme="majorBidi"/>
          <w:sz w:val="24"/>
          <w:szCs w:val="24"/>
          <w:lang w:val="sv-SE"/>
        </w:rPr>
        <w:t>Pada hari ______, _________ 2025 (penyebutan tanggal dalam ejaan) telah disepakati sebuah perjanjian antara:</w:t>
      </w:r>
    </w:p>
    <w:p w14:paraId="79282083" w14:textId="3BED00C0" w:rsidR="00043293" w:rsidRDefault="00043293" w:rsidP="00942314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Nama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763BBA9B" w14:textId="25043152" w:rsidR="00043293" w:rsidRDefault="00043293" w:rsidP="00942314">
      <w:pPr>
        <w:pStyle w:val="ListParagraph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NIM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17BC5975" w14:textId="6E600F66" w:rsidR="00043293" w:rsidRDefault="00043293" w:rsidP="00942314">
      <w:pPr>
        <w:pStyle w:val="ListParagraph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63975D30" w14:textId="6E4CCC21" w:rsidR="00043293" w:rsidRDefault="00043293" w:rsidP="00942314">
      <w:pPr>
        <w:pStyle w:val="ListParagraph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Alamat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1A912B7A" w14:textId="7AC06B12" w:rsidR="00043293" w:rsidRDefault="00043293" w:rsidP="00942314">
      <w:pPr>
        <w:pStyle w:val="ListParagraph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Telp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5815BF32" w14:textId="220CFEC0" w:rsidR="00043293" w:rsidRPr="00C70977" w:rsidRDefault="00043293" w:rsidP="00942314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C70977">
        <w:rPr>
          <w:rFonts w:asciiTheme="majorBidi" w:hAnsiTheme="majorBidi" w:cstheme="majorBidi"/>
          <w:sz w:val="24"/>
          <w:szCs w:val="24"/>
          <w:lang w:val="sv-SE"/>
        </w:rPr>
        <w:t xml:space="preserve">Bertindak selaku atas nama sendiri, selanjutnya dalam perjanjian ini disebut sebagai </w:t>
      </w:r>
      <w:r w:rsidRPr="00C70977">
        <w:rPr>
          <w:rFonts w:asciiTheme="majorBidi" w:hAnsiTheme="majorBidi" w:cstheme="majorBidi"/>
          <w:b/>
          <w:bCs/>
          <w:sz w:val="24"/>
          <w:szCs w:val="24"/>
          <w:lang w:val="sv-SE"/>
        </w:rPr>
        <w:t>PIHAK PERTAMA;</w:t>
      </w:r>
    </w:p>
    <w:p w14:paraId="7A81DB73" w14:textId="1A8D7D85" w:rsidR="00043293" w:rsidRDefault="00043293" w:rsidP="00942314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Nama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6170E6B7" w14:textId="539E2363" w:rsidR="00043293" w:rsidRDefault="00043293" w:rsidP="00942314">
      <w:pPr>
        <w:pStyle w:val="ListParagraph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NIM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152633A6" w14:textId="0F2C2AE1" w:rsidR="00043293" w:rsidRDefault="00043293" w:rsidP="00942314">
      <w:pPr>
        <w:pStyle w:val="ListParagraph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3C3A895B" w14:textId="41D0DB95" w:rsidR="00043293" w:rsidRDefault="00043293" w:rsidP="00942314">
      <w:pPr>
        <w:pStyle w:val="ListParagraph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Alamat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7135E014" w14:textId="6974708B" w:rsidR="00043293" w:rsidRDefault="00043293" w:rsidP="00942314">
      <w:pPr>
        <w:pStyle w:val="ListParagraph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Telp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650BAC9B" w14:textId="4FBFC8D4" w:rsidR="00043293" w:rsidRPr="00C70977" w:rsidRDefault="00043293" w:rsidP="00942314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C70977">
        <w:rPr>
          <w:rFonts w:asciiTheme="majorBidi" w:hAnsiTheme="majorBidi" w:cstheme="majorBidi"/>
          <w:sz w:val="24"/>
          <w:szCs w:val="24"/>
          <w:lang w:val="sv-SE"/>
        </w:rPr>
        <w:t xml:space="preserve">Bertindak selaku atas nama sendiri, selanjutnya dalam perjanjian ini disebut sebagai </w:t>
      </w:r>
      <w:r w:rsidRPr="00C70977">
        <w:rPr>
          <w:rFonts w:asciiTheme="majorBidi" w:hAnsiTheme="majorBidi" w:cstheme="majorBidi"/>
          <w:b/>
          <w:bCs/>
          <w:sz w:val="24"/>
          <w:szCs w:val="24"/>
          <w:lang w:val="sv-SE"/>
        </w:rPr>
        <w:t>PIHAK KEDUA;</w:t>
      </w:r>
    </w:p>
    <w:p w14:paraId="09492C3F" w14:textId="4A96896B" w:rsidR="00043293" w:rsidRPr="00C70977" w:rsidRDefault="00043293" w:rsidP="00942314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70977">
        <w:rPr>
          <w:rFonts w:asciiTheme="majorBidi" w:hAnsiTheme="majorBidi" w:cstheme="majorBidi"/>
          <w:sz w:val="24"/>
          <w:szCs w:val="24"/>
          <w:lang w:val="sv-SE"/>
        </w:rPr>
        <w:t>Dengan ini kedua belah pihak telah sepakat untuk ______________________________ dengan syarat dan ketentuan sebagai berikut:</w:t>
      </w:r>
    </w:p>
    <w:p w14:paraId="29159C74" w14:textId="0C78E547" w:rsidR="00043293" w:rsidRPr="00C70977" w:rsidRDefault="002A06D0" w:rsidP="00942314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________</w:t>
      </w:r>
    </w:p>
    <w:p w14:paraId="4EF73958" w14:textId="2DF9D7DE" w:rsidR="00043293" w:rsidRPr="00C70977" w:rsidRDefault="002A06D0" w:rsidP="00942314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________</w:t>
      </w:r>
    </w:p>
    <w:p w14:paraId="69320386" w14:textId="471965CF" w:rsidR="00043293" w:rsidRDefault="002A06D0" w:rsidP="00942314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________</w:t>
      </w:r>
    </w:p>
    <w:p w14:paraId="2AF488B4" w14:textId="6690EC23" w:rsidR="00E97706" w:rsidRPr="00E97706" w:rsidRDefault="00E97706" w:rsidP="00E97706">
      <w:pPr>
        <w:pStyle w:val="ListParagraph"/>
        <w:spacing w:after="120" w:line="276" w:lineRule="auto"/>
        <w:rPr>
          <w:rFonts w:asciiTheme="majorBidi" w:hAnsiTheme="majorBidi" w:cstheme="majorBidi"/>
          <w:sz w:val="24"/>
          <w:szCs w:val="24"/>
        </w:rPr>
      </w:pPr>
      <w:r w:rsidRPr="00E97706">
        <w:rPr>
          <w:rFonts w:asciiTheme="majorBidi" w:hAnsiTheme="majorBidi" w:cstheme="majorBidi"/>
          <w:sz w:val="24"/>
          <w:szCs w:val="24"/>
        </w:rPr>
        <w:t>(Isi surat bisa disesuaikan (kebutuhan) kondisi dan situasi)</w:t>
      </w:r>
    </w:p>
    <w:p w14:paraId="469F7533" w14:textId="5D34163D" w:rsidR="00043293" w:rsidRDefault="00043293" w:rsidP="00942314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70977">
        <w:rPr>
          <w:rFonts w:asciiTheme="majorBidi" w:hAnsiTheme="majorBidi" w:cstheme="majorBidi"/>
          <w:sz w:val="24"/>
          <w:szCs w:val="24"/>
          <w:lang w:val="sv-SE"/>
        </w:rPr>
        <w:t xml:space="preserve">Demikian surat perjanjian ini dibuat sebagaimana mestinya dengan </w:t>
      </w:r>
      <w:r w:rsidR="00647AD6" w:rsidRPr="00C70977">
        <w:rPr>
          <w:rFonts w:asciiTheme="majorBidi" w:hAnsiTheme="majorBidi" w:cstheme="majorBidi"/>
          <w:sz w:val="24"/>
          <w:szCs w:val="24"/>
          <w:lang w:val="sv-SE"/>
        </w:rPr>
        <w:t>itikad baik supaya bisa diikuti dan dijalankan kedua belah pihak.</w:t>
      </w:r>
    </w:p>
    <w:p w14:paraId="2298EFB1" w14:textId="5EB56F86" w:rsidR="00795195" w:rsidRPr="00C70977" w:rsidRDefault="00795195" w:rsidP="00942314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Jombang, </w:t>
      </w:r>
      <w:r w:rsidR="00861D4C">
        <w:rPr>
          <w:rFonts w:asciiTheme="majorBidi" w:hAnsiTheme="majorBidi" w:cstheme="majorBidi"/>
          <w:sz w:val="24"/>
          <w:szCs w:val="24"/>
          <w:lang w:val="sv-SE"/>
        </w:rPr>
        <w:t>08 Februari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2909"/>
        <w:gridCol w:w="3050"/>
      </w:tblGrid>
      <w:tr w:rsidR="000D2648" w14:paraId="4893CB2C" w14:textId="77777777" w:rsidTr="00647AD6">
        <w:tc>
          <w:tcPr>
            <w:tcW w:w="3361" w:type="dxa"/>
          </w:tcPr>
          <w:p w14:paraId="4572DDCD" w14:textId="17F20FC2" w:rsidR="000D2648" w:rsidRPr="00C67EFD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7EF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PIHAK PERTAMA</w:t>
            </w:r>
          </w:p>
        </w:tc>
        <w:tc>
          <w:tcPr>
            <w:tcW w:w="3361" w:type="dxa"/>
          </w:tcPr>
          <w:p w14:paraId="62B3E1D4" w14:textId="77777777" w:rsidR="000D2648" w:rsidRPr="00C67EFD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29EB727C" w14:textId="633AB217" w:rsidR="000D2648" w:rsidRPr="00C67EFD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7EF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PIHAK KEDUA</w:t>
            </w:r>
          </w:p>
        </w:tc>
      </w:tr>
      <w:tr w:rsidR="000D2648" w14:paraId="7631C07E" w14:textId="77777777" w:rsidTr="00647AD6">
        <w:tc>
          <w:tcPr>
            <w:tcW w:w="3361" w:type="dxa"/>
          </w:tcPr>
          <w:p w14:paraId="6B1D676C" w14:textId="77777777" w:rsidR="000D2648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2159DA8" w14:textId="77777777" w:rsidR="000D2648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24E26F2" w14:textId="77777777" w:rsidR="000D2648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3B3907DA" w14:textId="77777777" w:rsidR="000D2648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5EF0C71" w14:textId="77777777" w:rsidR="000D2648" w:rsidRPr="00035A2D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 Lengkap)</w:t>
            </w:r>
          </w:p>
          <w:p w14:paraId="68E645CD" w14:textId="456551C0" w:rsidR="000D2648" w:rsidRPr="00C67EFD" w:rsidRDefault="00AC4A09" w:rsidP="00AC4A09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         </w:t>
            </w:r>
            <w:r w:rsidR="000D2648" w:rsidRPr="00C67EFD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</w:tc>
        <w:tc>
          <w:tcPr>
            <w:tcW w:w="3361" w:type="dxa"/>
          </w:tcPr>
          <w:p w14:paraId="6510BC1C" w14:textId="77777777" w:rsidR="000D2648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0D7B8A0C" w14:textId="77777777" w:rsidR="000D2648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76BA355" w14:textId="77777777" w:rsidR="000D2648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765DDD4" w14:textId="77777777" w:rsidR="000D2648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9FBE1B5" w14:textId="77777777" w:rsidR="000D2648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4F0ED8D6" w14:textId="77777777" w:rsidR="000D2648" w:rsidRPr="00035A2D" w:rsidRDefault="000D2648" w:rsidP="0094231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 Lengkap)</w:t>
            </w:r>
          </w:p>
          <w:p w14:paraId="4E0D7AED" w14:textId="728D3792" w:rsidR="000D2648" w:rsidRPr="00C67EFD" w:rsidRDefault="00AC4A09" w:rsidP="00AC4A09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         </w:t>
            </w:r>
            <w:r w:rsidR="000D2648" w:rsidRPr="00C67EFD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</w:tc>
      </w:tr>
      <w:tr w:rsidR="00AC4A09" w14:paraId="4F000C50" w14:textId="77777777" w:rsidTr="00647AD6">
        <w:tc>
          <w:tcPr>
            <w:tcW w:w="3361" w:type="dxa"/>
          </w:tcPr>
          <w:p w14:paraId="1449B919" w14:textId="77777777" w:rsidR="00AC4A09" w:rsidRDefault="00AC4A09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6B4EBF88" w14:textId="77777777" w:rsidR="00AC4A09" w:rsidRDefault="00AC4A09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4716C13D" w14:textId="77777777" w:rsidR="00AC4A09" w:rsidRDefault="00AC4A09" w:rsidP="0094231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2CB6003E" w14:textId="77777777" w:rsidR="00647AD6" w:rsidRPr="00043293" w:rsidRDefault="00647AD6" w:rsidP="00942314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47AD6" w:rsidRPr="00043293" w:rsidSect="00861D4C">
      <w:headerReference w:type="default" r:id="rId7"/>
      <w:pgSz w:w="11907" w:h="18711" w:code="14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E746" w14:textId="77777777" w:rsidR="00261134" w:rsidRDefault="00261134" w:rsidP="00043293">
      <w:pPr>
        <w:spacing w:after="0" w:line="240" w:lineRule="auto"/>
      </w:pPr>
      <w:r>
        <w:separator/>
      </w:r>
    </w:p>
  </w:endnote>
  <w:endnote w:type="continuationSeparator" w:id="0">
    <w:p w14:paraId="2744AB89" w14:textId="77777777" w:rsidR="00261134" w:rsidRDefault="00261134" w:rsidP="0004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6BBB" w14:textId="77777777" w:rsidR="00261134" w:rsidRDefault="00261134" w:rsidP="00043293">
      <w:pPr>
        <w:spacing w:after="0" w:line="240" w:lineRule="auto"/>
      </w:pPr>
      <w:r>
        <w:separator/>
      </w:r>
    </w:p>
  </w:footnote>
  <w:footnote w:type="continuationSeparator" w:id="0">
    <w:p w14:paraId="4909D564" w14:textId="77777777" w:rsidR="00261134" w:rsidRDefault="00261134" w:rsidP="0004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D05DFA" w14:paraId="2753EAE2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442E01A0" w14:textId="77777777" w:rsidR="00D05DFA" w:rsidRDefault="00D05DFA" w:rsidP="00D05DFA">
          <w:pPr>
            <w:pStyle w:val="Header"/>
          </w:pPr>
          <w:bookmarkStart w:id="0" w:name="_Hlk190094498"/>
          <w:bookmarkStart w:id="1" w:name="_Hlk190094499"/>
          <w:bookmarkStart w:id="2" w:name="_Hlk190094538"/>
          <w:bookmarkStart w:id="3" w:name="_Hlk190094539"/>
          <w:bookmarkStart w:id="4" w:name="_Hlk191163364"/>
          <w:bookmarkStart w:id="5" w:name="_Hlk191163365"/>
          <w:bookmarkStart w:id="6" w:name="_Hlk191904185"/>
          <w:bookmarkStart w:id="7" w:name="_Hlk191904186"/>
          <w:bookmarkStart w:id="8" w:name="_Hlk206099759"/>
          <w:bookmarkStart w:id="9" w:name="_Hlk206099760"/>
          <w:bookmarkStart w:id="10" w:name="_Hlk206145997"/>
          <w:bookmarkStart w:id="11" w:name="_Hlk206145998"/>
          <w:bookmarkStart w:id="12" w:name="_Hlk206146004"/>
          <w:bookmarkStart w:id="13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34012D98" w14:textId="77777777" w:rsidR="00D05DFA" w:rsidRPr="00FC7C65" w:rsidRDefault="00D05DFA" w:rsidP="00D05DFA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4E40520" wp14:editId="4AA592DD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2C3EEB39" w14:textId="77777777" w:rsidR="00D05DFA" w:rsidRPr="00FC7C65" w:rsidRDefault="00D05DFA" w:rsidP="00D05DFA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04D2BCBB" w14:textId="77777777" w:rsidR="00D05DFA" w:rsidRPr="00FC7C65" w:rsidRDefault="00D05DFA" w:rsidP="00D05DFA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239F0F4D" w14:textId="77777777" w:rsidR="00D05DFA" w:rsidRPr="00FF7299" w:rsidRDefault="00D05DFA" w:rsidP="00D05DFA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281ACDBF" w14:textId="77777777" w:rsidR="00D05DFA" w:rsidRDefault="00D05DFA" w:rsidP="00D05DFA">
          <w:pPr>
            <w:pStyle w:val="Header"/>
          </w:pPr>
        </w:p>
      </w:tc>
    </w:tr>
  </w:tbl>
  <w:bookmarkEnd w:id="0"/>
  <w:bookmarkEnd w:id="1"/>
  <w:bookmarkEnd w:id="2"/>
  <w:bookmarkEnd w:id="3"/>
  <w:bookmarkEnd w:id="4"/>
  <w:bookmarkEnd w:id="5"/>
  <w:bookmarkEnd w:id="6"/>
  <w:bookmarkEnd w:id="7"/>
  <w:p w14:paraId="7FF0C83B" w14:textId="1DE04E69" w:rsidR="00043293" w:rsidRPr="00D05DFA" w:rsidRDefault="00D05DFA" w:rsidP="00D05DFA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4CFFF3E3" wp14:editId="123C2FDF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50F02"/>
    <w:multiLevelType w:val="hybridMultilevel"/>
    <w:tmpl w:val="7F9C11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00317"/>
    <w:multiLevelType w:val="hybridMultilevel"/>
    <w:tmpl w:val="6F28E1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352920">
    <w:abstractNumId w:val="1"/>
  </w:num>
  <w:num w:numId="2" w16cid:durableId="11405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93"/>
    <w:rsid w:val="00043293"/>
    <w:rsid w:val="00075874"/>
    <w:rsid w:val="000C501C"/>
    <w:rsid w:val="000C6CC7"/>
    <w:rsid w:val="000D2648"/>
    <w:rsid w:val="001B5ABF"/>
    <w:rsid w:val="001C080F"/>
    <w:rsid w:val="001D379B"/>
    <w:rsid w:val="00200F56"/>
    <w:rsid w:val="00210D4B"/>
    <w:rsid w:val="00244CFB"/>
    <w:rsid w:val="00261134"/>
    <w:rsid w:val="002A06D0"/>
    <w:rsid w:val="00303B91"/>
    <w:rsid w:val="00322EBD"/>
    <w:rsid w:val="004B1602"/>
    <w:rsid w:val="005137D0"/>
    <w:rsid w:val="005262D5"/>
    <w:rsid w:val="005A68D2"/>
    <w:rsid w:val="00647AD6"/>
    <w:rsid w:val="006762A3"/>
    <w:rsid w:val="006B6862"/>
    <w:rsid w:val="006E19F7"/>
    <w:rsid w:val="00704A27"/>
    <w:rsid w:val="007075E4"/>
    <w:rsid w:val="00762442"/>
    <w:rsid w:val="00795195"/>
    <w:rsid w:val="00820B20"/>
    <w:rsid w:val="008304C0"/>
    <w:rsid w:val="00834694"/>
    <w:rsid w:val="00861D4C"/>
    <w:rsid w:val="00891E43"/>
    <w:rsid w:val="008A0CAF"/>
    <w:rsid w:val="008D25AF"/>
    <w:rsid w:val="009131EE"/>
    <w:rsid w:val="009228D5"/>
    <w:rsid w:val="00942314"/>
    <w:rsid w:val="0098126E"/>
    <w:rsid w:val="00A57651"/>
    <w:rsid w:val="00A70536"/>
    <w:rsid w:val="00AC4A09"/>
    <w:rsid w:val="00B40216"/>
    <w:rsid w:val="00C67EFD"/>
    <w:rsid w:val="00C70977"/>
    <w:rsid w:val="00D05DFA"/>
    <w:rsid w:val="00D62139"/>
    <w:rsid w:val="00E07A02"/>
    <w:rsid w:val="00E765F9"/>
    <w:rsid w:val="00E97706"/>
    <w:rsid w:val="00EB5CB4"/>
    <w:rsid w:val="00EF33F4"/>
    <w:rsid w:val="00EF439F"/>
    <w:rsid w:val="00F9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2C46F"/>
  <w15:chartTrackingRefBased/>
  <w15:docId w15:val="{07DFA790-D739-4AB6-BF76-045205B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2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2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2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293"/>
  </w:style>
  <w:style w:type="paragraph" w:styleId="Footer">
    <w:name w:val="footer"/>
    <w:basedOn w:val="Normal"/>
    <w:link w:val="FooterChar"/>
    <w:uiPriority w:val="99"/>
    <w:unhideWhenUsed/>
    <w:rsid w:val="00043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293"/>
  </w:style>
  <w:style w:type="table" w:styleId="TableGrid">
    <w:name w:val="Table Grid"/>
    <w:basedOn w:val="TableNormal"/>
    <w:uiPriority w:val="39"/>
    <w:rsid w:val="00043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5</cp:revision>
  <dcterms:created xsi:type="dcterms:W3CDTF">2025-07-19T15:25:00Z</dcterms:created>
  <dcterms:modified xsi:type="dcterms:W3CDTF">2025-09-14T15:54:00Z</dcterms:modified>
</cp:coreProperties>
</file>